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13" w:rsidRPr="002E0184" w:rsidRDefault="00923113" w:rsidP="0092311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2E0184">
        <w:rPr>
          <w:rFonts w:asciiTheme="majorEastAsia" w:eastAsiaTheme="majorEastAsia" w:hAnsiTheme="maj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29A4" wp14:editId="5A72539D">
                <wp:simplePos x="0" y="0"/>
                <wp:positionH relativeFrom="column">
                  <wp:posOffset>5043170</wp:posOffset>
                </wp:positionH>
                <wp:positionV relativeFrom="paragraph">
                  <wp:posOffset>-177165</wp:posOffset>
                </wp:positionV>
                <wp:extent cx="1143635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113" w:rsidRDefault="0092311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59107C">
                              <w:rPr>
                                <w:rFonts w:hint="eastAsia"/>
                              </w:rPr>
                              <w:t>第７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2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1pt;margin-top:-13.95pt;width:90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6knAIAAHMFAAAOAAAAZHJzL2Uyb0RvYy54bWysVM1uEzEQviPxDpbvdJM0TSHqpgqtipCq&#10;tqJFPTteu1lhe4ztZDccGwnxELwC4szz7Isw9m7SKHAp4rI79nwznvnm5+S01ooshfMlmJz2D3qU&#10;CMOhKM1DTj/eXbx6TYkPzBRMgRE5XQlPTycvX5xUdiwGMAdVCEfQifHjyuZ0HoIdZ5nnc6GZPwAr&#10;DColOM0CHt1DVjhWoXetskGvN8oqcIV1wIX3eHveKukk+ZdS8HAtpReBqJxibCF9XfrO4jebnLDx&#10;g2N2XvIuDPYPUWhWGnx06+qcBUYWrvzDlS65Aw8yHHDQGUhZcpFywGz6vb1sbufMipQLkuPtlib/&#10;/9zyq+WNI2WBtaPEMI0latZfm8cfzeOvZv2NNOvvzXrdPP7EM+lHuirrx2h1a9Eu1G+hjqbdvcfL&#10;yEItnY5/zI+gHolfbckWdSA8GvWHh6PDI0o46g5HR8ejVI3sydo6H94J0CQKOXVYzMQxW176gC8i&#10;dAOJjxm4KJVKBVWGVDlF771ksNWghTIRK1JrdG5iRm3kSQorJSJGmQ9CIjUpgXiRmlKcKUeWDNuJ&#10;cS5MSLknv4iOKIlBPMewwz9F9RzjNo/Ny2DC1liXBlzKfi/s4tMmZNnikcidvKMY6lndVXQGxQoL&#10;7aCdHG/5RYnVuGQ+3DCHo4K1xfEP1/iRCpB16CRK5uC+/O0+4rGDUUtJhaOXU/95wZygRL032Ntv&#10;+sNhnNV0GB4dD/DgdjWzXY1Z6DPAcmD/YnRJjPigNqJ0oO9xS0zjq6hihuPbOQ0b8Sy0CwG3DBfT&#10;aQLhdFoWLs2t5dF1rE7stbv6njnbNWTAVr6CzZCy8V5ftthoaWC6CCDL1LSR4JbVjnic7NTL3RaK&#10;q2P3nFBPu3LyGwAA//8DAFBLAwQUAAYACAAAACEANAhkQ+IAAAAKAQAADwAAAGRycy9kb3ducmV2&#10;LnhtbEyPy07DMBBF90j8gzVI7FoHU0gT4lRVpAoJ0UVLN+wm8TSJ8CPEbhv4eswKlqN7dO+ZYjUZ&#10;zc40+t5ZCXfzBBjZxqnethIOb5vZEpgPaBVqZ0nCF3lYlddXBebKXeyOzvvQslhifY4SuhCGnHPf&#10;dGTQz91ANmZHNxoM8Rxbrka8xHKjuUiSR26wt3Ghw4GqjpqP/clIeKk2W9zVwiy/dfX8elwPn4f3&#10;Bylvb6b1E7BAU/iD4Vc/qkMZnWp3ssozLSHNFiKiEmYizYBFIksX98BqCSJLgZcF//9C+QMAAP//&#10;AwBQSwECLQAUAAYACAAAACEAtoM4kv4AAADhAQAAEwAAAAAAAAAAAAAAAAAAAAAAW0NvbnRlbnRf&#10;VHlwZXNdLnhtbFBLAQItABQABgAIAAAAIQA4/SH/1gAAAJQBAAALAAAAAAAAAAAAAAAAAC8BAABf&#10;cmVscy8ucmVsc1BLAQItABQABgAIAAAAIQCzAn6knAIAAHMFAAAOAAAAAAAAAAAAAAAAAC4CAABk&#10;cnMvZTJvRG9jLnhtbFBLAQItABQABgAIAAAAIQA0CGRD4gAAAAoBAAAPAAAAAAAAAAAAAAAAAPYE&#10;AABkcnMvZG93bnJldi54bWxQSwUGAAAAAAQABADzAAAABQYAAAAA&#10;" filled="f" stroked="f" strokeweight=".5pt">
                <v:textbox>
                  <w:txbxContent>
                    <w:p w:rsidR="00923113" w:rsidRDefault="00923113">
                      <w:r>
                        <w:rPr>
                          <w:rFonts w:hint="eastAsia"/>
                        </w:rPr>
                        <w:t>（様式</w:t>
                      </w:r>
                      <w:r w:rsidR="0059107C">
                        <w:rPr>
                          <w:rFonts w:hint="eastAsia"/>
                        </w:rPr>
                        <w:t>第７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入札参加停止措置</w:t>
      </w:r>
      <w:r w:rsidR="00400561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状況調書</w:t>
      </w:r>
    </w:p>
    <w:p w:rsidR="009E143E" w:rsidRDefault="009E143E" w:rsidP="00FC6EBE">
      <w:pPr>
        <w:jc w:val="left"/>
      </w:pPr>
    </w:p>
    <w:p w:rsidR="009E143E" w:rsidRDefault="009E143E" w:rsidP="00733D69">
      <w:pPr>
        <w:ind w:firstLineChars="2200" w:firstLine="46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C16FBD">
        <w:rPr>
          <w:rFonts w:hint="eastAsia"/>
        </w:rPr>
        <w:t xml:space="preserve">　</w:t>
      </w:r>
      <w:r w:rsidR="00A0572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C16FB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E143E" w:rsidRDefault="009E143E" w:rsidP="009E143E"/>
    <w:p w:rsidR="009E143E" w:rsidRDefault="009E143E" w:rsidP="009E143E">
      <w:pPr>
        <w:ind w:firstLineChars="1500" w:firstLine="3150"/>
      </w:pPr>
      <w:r>
        <w:rPr>
          <w:rFonts w:hint="eastAsia"/>
        </w:rPr>
        <w:t>所在地</w:t>
      </w:r>
    </w:p>
    <w:p w:rsidR="009E143E" w:rsidRDefault="009E143E" w:rsidP="009E143E">
      <w:pPr>
        <w:ind w:firstLineChars="1500" w:firstLine="3150"/>
      </w:pPr>
      <w:r>
        <w:rPr>
          <w:rFonts w:hint="eastAsia"/>
        </w:rPr>
        <w:t>事業者名</w:t>
      </w:r>
    </w:p>
    <w:p w:rsidR="009E143E" w:rsidRPr="00C02A41" w:rsidRDefault="009E143E" w:rsidP="009E143E">
      <w:pPr>
        <w:ind w:firstLineChars="1500" w:firstLine="3150"/>
      </w:pPr>
      <w:r>
        <w:rPr>
          <w:rFonts w:hint="eastAsia"/>
        </w:rPr>
        <w:t xml:space="preserve">代表者職・氏名　　　　　　　　　　　　　　　　　</w:t>
      </w:r>
      <w:r w:rsidR="00FC3FFD">
        <w:rPr>
          <w:rFonts w:hint="eastAsia"/>
        </w:rPr>
        <w:t xml:space="preserve">　</w:t>
      </w:r>
      <w:r w:rsidR="00FC3FFD">
        <w:t xml:space="preserve">　　</w:t>
      </w:r>
      <w:r>
        <w:rPr>
          <w:rFonts w:hint="eastAsia"/>
        </w:rPr>
        <w:t>印</w:t>
      </w:r>
    </w:p>
    <w:p w:rsidR="009E143E" w:rsidRDefault="009E143E" w:rsidP="00923113">
      <w:pPr>
        <w:rPr>
          <w:rFonts w:asciiTheme="majorEastAsia" w:eastAsiaTheme="majorEastAsia" w:hAnsiTheme="majorEastAsia"/>
        </w:rPr>
      </w:pPr>
    </w:p>
    <w:p w:rsidR="006C0C47" w:rsidRDefault="006C0C47" w:rsidP="00923113">
      <w:pPr>
        <w:rPr>
          <w:rFonts w:asciiTheme="majorEastAsia" w:eastAsiaTheme="majorEastAsia" w:hAnsiTheme="majorEastAsia"/>
        </w:rPr>
      </w:pPr>
    </w:p>
    <w:p w:rsidR="00D32BE2" w:rsidRPr="006C7037" w:rsidRDefault="00D32BE2" w:rsidP="006C0C4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4711D">
        <w:rPr>
          <w:rFonts w:asciiTheme="majorEastAsia" w:eastAsiaTheme="majorEastAsia" w:hAnsiTheme="majorEastAsia" w:hint="eastAsia"/>
          <w:szCs w:val="21"/>
        </w:rPr>
        <w:t>下記の各項目</w:t>
      </w:r>
      <w:r w:rsidR="00BF0193" w:rsidRPr="0044711D">
        <w:rPr>
          <w:rFonts w:asciiTheme="majorEastAsia" w:eastAsiaTheme="majorEastAsia" w:hAnsiTheme="majorEastAsia" w:hint="eastAsia"/>
          <w:szCs w:val="21"/>
        </w:rPr>
        <w:t>について</w:t>
      </w:r>
      <w:r w:rsidRPr="0044711D">
        <w:rPr>
          <w:rFonts w:asciiTheme="majorEastAsia" w:eastAsiaTheme="majorEastAsia" w:hAnsiTheme="majorEastAsia" w:hint="eastAsia"/>
          <w:szCs w:val="21"/>
        </w:rPr>
        <w:t>、</w:t>
      </w:r>
      <w:r w:rsidR="000E6771" w:rsidRPr="00460BFF">
        <w:rPr>
          <w:rFonts w:asciiTheme="majorEastAsia" w:eastAsiaTheme="majorEastAsia" w:hAnsiTheme="majorEastAsia" w:hint="eastAsia"/>
          <w:szCs w:val="21"/>
        </w:rPr>
        <w:t>公募開始日</w:t>
      </w:r>
      <w:r w:rsidR="00D3431F" w:rsidRPr="00460BFF">
        <w:rPr>
          <w:rFonts w:asciiTheme="majorEastAsia" w:eastAsiaTheme="majorEastAsia" w:hAnsiTheme="majorEastAsia" w:hint="eastAsia"/>
          <w:szCs w:val="21"/>
        </w:rPr>
        <w:t>から起算し過去３か年の間に、</w:t>
      </w:r>
      <w:r w:rsidRPr="00460BFF">
        <w:rPr>
          <w:rFonts w:asciiTheme="majorEastAsia" w:eastAsiaTheme="majorEastAsia" w:hAnsiTheme="majorEastAsia" w:hint="eastAsia"/>
          <w:szCs w:val="21"/>
        </w:rPr>
        <w:t>該</w:t>
      </w:r>
      <w:r w:rsidRPr="006C7037">
        <w:rPr>
          <w:rFonts w:asciiTheme="majorEastAsia" w:eastAsiaTheme="majorEastAsia" w:hAnsiTheme="majorEastAsia" w:hint="eastAsia"/>
          <w:szCs w:val="21"/>
        </w:rPr>
        <w:t>当事項に</w:t>
      </w:r>
      <w:r w:rsidR="00D3431F">
        <w:rPr>
          <w:rFonts w:asciiTheme="majorEastAsia" w:eastAsiaTheme="majorEastAsia" w:hAnsiTheme="majorEastAsia" w:hint="eastAsia"/>
          <w:szCs w:val="21"/>
        </w:rPr>
        <w:t>☑</w:t>
      </w:r>
      <w:r w:rsidRPr="00FC6EBE">
        <w:rPr>
          <w:rFonts w:asciiTheme="majorEastAsia" w:eastAsiaTheme="majorEastAsia" w:hAnsiTheme="majorEastAsia" w:hint="eastAsia"/>
          <w:szCs w:val="21"/>
          <w:u w:val="single"/>
        </w:rPr>
        <w:t>印を付し</w:t>
      </w:r>
      <w:r w:rsidRPr="006C7037">
        <w:rPr>
          <w:rFonts w:asciiTheme="majorEastAsia" w:eastAsiaTheme="majorEastAsia" w:hAnsiTheme="majorEastAsia" w:hint="eastAsia"/>
          <w:szCs w:val="21"/>
        </w:rPr>
        <w:t>必要事項を記入してください。</w:t>
      </w:r>
    </w:p>
    <w:p w:rsidR="001A10A3" w:rsidRPr="00D32BE2" w:rsidRDefault="001A10A3" w:rsidP="00923113">
      <w:pPr>
        <w:rPr>
          <w:rFonts w:asciiTheme="majorEastAsia" w:eastAsiaTheme="majorEastAsia" w:hAnsiTheme="majorEastAsia"/>
          <w:sz w:val="20"/>
          <w:szCs w:val="20"/>
        </w:rPr>
      </w:pPr>
    </w:p>
    <w:p w:rsidR="00923113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停止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85"/>
        <w:gridCol w:w="3402"/>
        <w:gridCol w:w="3260"/>
      </w:tblGrid>
      <w:tr w:rsidR="00923113" w:rsidRPr="002E0184" w:rsidTr="00541CF6">
        <w:trPr>
          <w:trHeight w:val="351"/>
        </w:trPr>
        <w:tc>
          <w:tcPr>
            <w:tcW w:w="9355" w:type="dxa"/>
            <w:gridSpan w:val="4"/>
            <w:tcBorders>
              <w:bottom w:val="double" w:sz="4" w:space="0" w:color="auto"/>
            </w:tcBorders>
            <w:vAlign w:val="center"/>
          </w:tcPr>
          <w:p w:rsidR="00923113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923113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923113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2E0184" w:rsidRPr="002E0184" w:rsidTr="00541CF6">
        <w:trPr>
          <w:trHeight w:val="256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0184" w:rsidRPr="002E0184" w:rsidRDefault="002E0184" w:rsidP="0077156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0184" w:rsidRPr="002E0184" w:rsidRDefault="00F64C44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0184" w:rsidRPr="002E0184" w:rsidRDefault="009E143E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2E0184" w:rsidRPr="002E0184" w:rsidTr="00541CF6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85" w:type="dxa"/>
            <w:vAlign w:val="center"/>
          </w:tcPr>
          <w:p w:rsidR="002E0184" w:rsidRPr="00705D40" w:rsidRDefault="002E0184" w:rsidP="00705D40">
            <w:pPr>
              <w:ind w:firstLineChars="200" w:firstLine="4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2E0184" w:rsidRPr="00822110" w:rsidRDefault="00822110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F64C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 w:rsidR="00F64C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日～</w:t>
            </w:r>
            <w:r w:rsidR="00F64C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F64C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 w:rsidR="00F64C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2E0184" w:rsidRPr="002E0184" w:rsidRDefault="00F64C44" w:rsidP="007715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F64C44" w:rsidRPr="002E0184" w:rsidTr="00541CF6">
        <w:trPr>
          <w:trHeight w:val="9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85" w:type="dxa"/>
            <w:vAlign w:val="center"/>
          </w:tcPr>
          <w:p w:rsidR="00F64C44" w:rsidRPr="00705D4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 　月 　日</w:t>
            </w:r>
          </w:p>
        </w:tc>
        <w:tc>
          <w:tcPr>
            <w:tcW w:w="3260" w:type="dxa"/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4C44" w:rsidRPr="002E0184" w:rsidTr="00541CF6">
        <w:trPr>
          <w:trHeight w:val="38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85" w:type="dxa"/>
            <w:vAlign w:val="center"/>
          </w:tcPr>
          <w:p w:rsidR="00F64C44" w:rsidRPr="00705D4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 　月 　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23113" w:rsidRDefault="00923113" w:rsidP="00923113">
      <w:pPr>
        <w:rPr>
          <w:rFonts w:ascii="HG丸ｺﾞｼｯｸM-PRO" w:eastAsia="HG丸ｺﾞｼｯｸM-PRO"/>
          <w:sz w:val="18"/>
          <w:szCs w:val="18"/>
        </w:rPr>
      </w:pPr>
    </w:p>
    <w:p w:rsidR="00354B79" w:rsidRPr="002E0184" w:rsidRDefault="00354B79" w:rsidP="00354B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除外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85"/>
        <w:gridCol w:w="3402"/>
        <w:gridCol w:w="3260"/>
      </w:tblGrid>
      <w:tr w:rsidR="00354B79" w:rsidRPr="002E0184" w:rsidTr="00541CF6">
        <w:trPr>
          <w:trHeight w:val="351"/>
        </w:trPr>
        <w:tc>
          <w:tcPr>
            <w:tcW w:w="9355" w:type="dxa"/>
            <w:gridSpan w:val="4"/>
            <w:tcBorders>
              <w:bottom w:val="double" w:sz="4" w:space="0" w:color="auto"/>
            </w:tcBorders>
            <w:vAlign w:val="center"/>
          </w:tcPr>
          <w:p w:rsidR="00354B79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354B79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354B79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354B79" w:rsidRPr="002E0184" w:rsidTr="00541CF6">
        <w:trPr>
          <w:trHeight w:val="394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4B79" w:rsidRPr="002E0184" w:rsidRDefault="00354B79" w:rsidP="00AB66C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4B79" w:rsidRPr="002E0184" w:rsidRDefault="00F64C44" w:rsidP="00AB66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F64C44" w:rsidRPr="002E0184" w:rsidTr="00541CF6">
        <w:trPr>
          <w:trHeight w:val="9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85" w:type="dxa"/>
            <w:vAlign w:val="center"/>
          </w:tcPr>
          <w:p w:rsidR="00F64C44" w:rsidRPr="00705D40" w:rsidRDefault="00F64C44" w:rsidP="00F64C44">
            <w:pPr>
              <w:ind w:firstLineChars="200" w:firstLine="4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 　月 　日</w:t>
            </w:r>
          </w:p>
        </w:tc>
        <w:tc>
          <w:tcPr>
            <w:tcW w:w="3260" w:type="dxa"/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4C44" w:rsidRPr="002E0184" w:rsidTr="00541CF6">
        <w:trPr>
          <w:trHeight w:val="9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85" w:type="dxa"/>
            <w:vAlign w:val="center"/>
          </w:tcPr>
          <w:p w:rsidR="00F64C44" w:rsidRPr="00705D4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 　月 　日</w:t>
            </w:r>
          </w:p>
        </w:tc>
        <w:tc>
          <w:tcPr>
            <w:tcW w:w="3260" w:type="dxa"/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4C44" w:rsidRPr="002E0184" w:rsidTr="00541CF6">
        <w:trPr>
          <w:trHeight w:val="38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85" w:type="dxa"/>
            <w:vAlign w:val="center"/>
          </w:tcPr>
          <w:p w:rsidR="00F64C44" w:rsidRPr="00705D4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22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 　月 　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54B79" w:rsidRDefault="00354B79" w:rsidP="00923113">
      <w:pPr>
        <w:rPr>
          <w:rFonts w:ascii="HG丸ｺﾞｼｯｸM-PRO" w:eastAsia="HG丸ｺﾞｼｯｸM-PRO"/>
          <w:sz w:val="18"/>
          <w:szCs w:val="18"/>
        </w:rPr>
      </w:pPr>
      <w:bookmarkStart w:id="0" w:name="_GoBack"/>
      <w:bookmarkEnd w:id="0"/>
    </w:p>
    <w:p w:rsidR="00400561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【契約解除（指定管理者の指定取消し措置含む。）</w:t>
      </w:r>
      <w:r w:rsidR="004E25A2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  <w:r w:rsidR="004C1EBD">
        <w:rPr>
          <w:rFonts w:asciiTheme="majorEastAsia" w:eastAsiaTheme="majorEastAsia" w:hAnsiTheme="majorEastAsia" w:hint="eastAsia"/>
          <w:szCs w:val="21"/>
        </w:rPr>
        <w:t xml:space="preserve">　</w:t>
      </w:r>
      <w:r w:rsidR="004C1EBD" w:rsidRPr="00B259AA">
        <w:rPr>
          <w:rFonts w:asciiTheme="majorEastAsia" w:eastAsiaTheme="majorEastAsia" w:hAnsiTheme="majorEastAsia" w:hint="eastAsia"/>
          <w:sz w:val="20"/>
          <w:szCs w:val="20"/>
        </w:rPr>
        <w:t>※事業者の責によるもの</w:t>
      </w:r>
      <w:r w:rsidR="00533A41">
        <w:rPr>
          <w:rFonts w:asciiTheme="majorEastAsia" w:eastAsiaTheme="majorEastAsia" w:hAnsiTheme="majorEastAsia" w:hint="eastAsia"/>
          <w:sz w:val="20"/>
          <w:szCs w:val="20"/>
        </w:rPr>
        <w:t>に限る</w:t>
      </w:r>
    </w:p>
    <w:tbl>
      <w:tblPr>
        <w:tblpPr w:leftFromText="142" w:rightFromText="142" w:vertAnchor="text" w:horzAnchor="margin" w:tblpX="279" w:tblpY="7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81"/>
        <w:gridCol w:w="3402"/>
        <w:gridCol w:w="3260"/>
      </w:tblGrid>
      <w:tr w:rsidR="00400561" w:rsidRPr="002E0184" w:rsidTr="00541CF6">
        <w:trPr>
          <w:trHeight w:val="274"/>
        </w:trPr>
        <w:tc>
          <w:tcPr>
            <w:tcW w:w="9351" w:type="dxa"/>
            <w:gridSpan w:val="4"/>
            <w:tcBorders>
              <w:bottom w:val="double" w:sz="4" w:space="0" w:color="auto"/>
            </w:tcBorders>
            <w:vAlign w:val="center"/>
          </w:tcPr>
          <w:p w:rsidR="00400561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40056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40056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400561" w:rsidRPr="002E0184" w:rsidTr="00541CF6">
        <w:trPr>
          <w:trHeight w:val="313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0561" w:rsidRPr="002E0184" w:rsidRDefault="00400561" w:rsidP="0040056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0561" w:rsidRPr="002E0184" w:rsidRDefault="00E16FBD" w:rsidP="0082545E">
            <w:pPr>
              <w:jc w:val="center"/>
              <w:rPr>
                <w:rFonts w:asciiTheme="majorEastAsia" w:eastAsiaTheme="majorEastAsia" w:hAnsiTheme="majorEastAsia"/>
              </w:rPr>
            </w:pPr>
            <w:r w:rsidRPr="0033589E">
              <w:rPr>
                <w:rFonts w:asciiTheme="majorEastAsia" w:eastAsiaTheme="majorEastAsia" w:hAnsiTheme="majorEastAsia" w:hint="eastAsia"/>
              </w:rPr>
              <w:t>解除理由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F64C44" w:rsidRPr="002E0184" w:rsidTr="00541CF6">
        <w:trPr>
          <w:trHeight w:val="9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81" w:type="dxa"/>
            <w:vAlign w:val="center"/>
          </w:tcPr>
          <w:p w:rsidR="00F64C44" w:rsidRPr="00705D40" w:rsidRDefault="00F64C44" w:rsidP="00F64C44">
            <w:pPr>
              <w:ind w:firstLineChars="200" w:firstLine="4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4C44" w:rsidRPr="002E0184" w:rsidTr="00541CF6">
        <w:trPr>
          <w:trHeight w:val="9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81" w:type="dxa"/>
            <w:vAlign w:val="center"/>
          </w:tcPr>
          <w:p w:rsidR="00F64C44" w:rsidRPr="00705D4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4C44" w:rsidRPr="002E0184" w:rsidTr="00541CF6">
        <w:trPr>
          <w:trHeight w:val="38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81" w:type="dxa"/>
            <w:vAlign w:val="center"/>
          </w:tcPr>
          <w:p w:rsidR="00F64C44" w:rsidRPr="00705D4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D15B5" w:rsidRPr="00400561" w:rsidRDefault="0033589E"/>
    <w:p w:rsidR="00A521E1" w:rsidRPr="002E0184" w:rsidRDefault="00A521E1" w:rsidP="00A521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【文書による警告の有無】</w:t>
      </w:r>
    </w:p>
    <w:tbl>
      <w:tblPr>
        <w:tblpPr w:leftFromText="142" w:rightFromText="142" w:vertAnchor="text" w:horzAnchor="margin" w:tblpX="279" w:tblpY="7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81"/>
        <w:gridCol w:w="3402"/>
        <w:gridCol w:w="3260"/>
      </w:tblGrid>
      <w:tr w:rsidR="00A521E1" w:rsidRPr="002E0184" w:rsidTr="00541CF6">
        <w:trPr>
          <w:trHeight w:val="274"/>
        </w:trPr>
        <w:tc>
          <w:tcPr>
            <w:tcW w:w="9351" w:type="dxa"/>
            <w:gridSpan w:val="4"/>
            <w:tcBorders>
              <w:bottom w:val="double" w:sz="4" w:space="0" w:color="auto"/>
            </w:tcBorders>
            <w:vAlign w:val="center"/>
          </w:tcPr>
          <w:p w:rsidR="00A521E1" w:rsidRPr="002E0184" w:rsidRDefault="00D3431F" w:rsidP="006F4F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A521E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 w:rsidR="006F4F2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A521E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A521E1" w:rsidRPr="002E0184" w:rsidTr="00541CF6">
        <w:trPr>
          <w:trHeight w:val="310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21E1" w:rsidRPr="002E0184" w:rsidRDefault="00A521E1" w:rsidP="005B35A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21E1" w:rsidRPr="002E0184" w:rsidRDefault="00E16FBD" w:rsidP="00E16FBD">
            <w:pPr>
              <w:jc w:val="center"/>
              <w:rPr>
                <w:rFonts w:asciiTheme="majorEastAsia" w:eastAsiaTheme="majorEastAsia" w:hAnsiTheme="majorEastAsia"/>
              </w:rPr>
            </w:pPr>
            <w:r w:rsidRPr="0033589E">
              <w:rPr>
                <w:rFonts w:asciiTheme="majorEastAsia" w:eastAsiaTheme="majorEastAsia" w:hAnsiTheme="majorEastAsia" w:hint="eastAsia"/>
              </w:rPr>
              <w:t>警告内容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F64C44" w:rsidRPr="002E0184" w:rsidTr="00541CF6">
        <w:trPr>
          <w:trHeight w:val="9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81" w:type="dxa"/>
            <w:vAlign w:val="center"/>
          </w:tcPr>
          <w:p w:rsidR="00F64C44" w:rsidRPr="00705D40" w:rsidRDefault="00F64C44" w:rsidP="00F64C44">
            <w:pPr>
              <w:ind w:firstLineChars="200" w:firstLine="4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4C44" w:rsidRPr="002E0184" w:rsidTr="00541CF6">
        <w:trPr>
          <w:trHeight w:val="9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81" w:type="dxa"/>
            <w:vAlign w:val="center"/>
          </w:tcPr>
          <w:p w:rsidR="00F64C44" w:rsidRPr="00705D4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4C44" w:rsidRPr="002E0184" w:rsidTr="00541CF6">
        <w:trPr>
          <w:trHeight w:val="380"/>
        </w:trPr>
        <w:tc>
          <w:tcPr>
            <w:tcW w:w="408" w:type="dxa"/>
          </w:tcPr>
          <w:p w:rsidR="00F64C44" w:rsidRPr="002E0184" w:rsidRDefault="00F64C44" w:rsidP="00F64C44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81" w:type="dxa"/>
            <w:vAlign w:val="center"/>
          </w:tcPr>
          <w:p w:rsidR="00F64C44" w:rsidRPr="00705D4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D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F64C44" w:rsidRPr="00822110" w:rsidRDefault="00F64C44" w:rsidP="00F64C4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64C44" w:rsidRPr="002E0184" w:rsidRDefault="00F64C44" w:rsidP="00F64C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00561" w:rsidRDefault="00400561" w:rsidP="006C0C47">
      <w:pPr>
        <w:ind w:firstLineChars="100" w:firstLine="180"/>
      </w:pPr>
      <w:r w:rsidRPr="002E0184">
        <w:rPr>
          <w:rFonts w:asciiTheme="majorEastAsia" w:eastAsiaTheme="majorEastAsia" w:hAnsiTheme="majorEastAsia" w:hint="eastAsia"/>
          <w:sz w:val="18"/>
          <w:szCs w:val="18"/>
        </w:rPr>
        <w:t>＜注＞</w:t>
      </w:r>
      <w:r w:rsidR="006C0C4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>措置の原因が同事案による場合は、本市による措置を記入。</w:t>
      </w:r>
    </w:p>
    <w:sectPr w:rsidR="00400561" w:rsidSect="0048668D">
      <w:pgSz w:w="11906" w:h="16838" w:code="9"/>
      <w:pgMar w:top="794" w:right="1021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CD" w:rsidRDefault="00E21CCD" w:rsidP="00400561">
      <w:r>
        <w:separator/>
      </w:r>
    </w:p>
  </w:endnote>
  <w:endnote w:type="continuationSeparator" w:id="0">
    <w:p w:rsidR="00E21CCD" w:rsidRDefault="00E21CCD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CD" w:rsidRDefault="00E21CCD" w:rsidP="00400561">
      <w:r>
        <w:separator/>
      </w:r>
    </w:p>
  </w:footnote>
  <w:footnote w:type="continuationSeparator" w:id="0">
    <w:p w:rsidR="00E21CCD" w:rsidRDefault="00E21CCD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13"/>
    <w:rsid w:val="00094B8C"/>
    <w:rsid w:val="000E6771"/>
    <w:rsid w:val="000E71EA"/>
    <w:rsid w:val="0015347C"/>
    <w:rsid w:val="00183ECA"/>
    <w:rsid w:val="001A10A3"/>
    <w:rsid w:val="001F1BDB"/>
    <w:rsid w:val="0022473D"/>
    <w:rsid w:val="00256B99"/>
    <w:rsid w:val="002A4539"/>
    <w:rsid w:val="002E0184"/>
    <w:rsid w:val="0033589E"/>
    <w:rsid w:val="00354B79"/>
    <w:rsid w:val="00400561"/>
    <w:rsid w:val="0044711D"/>
    <w:rsid w:val="0045771E"/>
    <w:rsid w:val="00460BFF"/>
    <w:rsid w:val="0048668D"/>
    <w:rsid w:val="004C0BAC"/>
    <w:rsid w:val="004C1EBD"/>
    <w:rsid w:val="004D5648"/>
    <w:rsid w:val="004E25A2"/>
    <w:rsid w:val="00510885"/>
    <w:rsid w:val="00533A41"/>
    <w:rsid w:val="00541CF6"/>
    <w:rsid w:val="00567618"/>
    <w:rsid w:val="00581CD1"/>
    <w:rsid w:val="005847CD"/>
    <w:rsid w:val="0059107C"/>
    <w:rsid w:val="00612C83"/>
    <w:rsid w:val="006571AB"/>
    <w:rsid w:val="006C0C47"/>
    <w:rsid w:val="006C7037"/>
    <w:rsid w:val="006E3F72"/>
    <w:rsid w:val="006F2678"/>
    <w:rsid w:val="006F4F25"/>
    <w:rsid w:val="00705D40"/>
    <w:rsid w:val="00733D69"/>
    <w:rsid w:val="00822110"/>
    <w:rsid w:val="0082545E"/>
    <w:rsid w:val="00887407"/>
    <w:rsid w:val="008E7A2B"/>
    <w:rsid w:val="00923113"/>
    <w:rsid w:val="00936A98"/>
    <w:rsid w:val="00993171"/>
    <w:rsid w:val="009D631B"/>
    <w:rsid w:val="009E143E"/>
    <w:rsid w:val="009E3F01"/>
    <w:rsid w:val="00A0572D"/>
    <w:rsid w:val="00A13698"/>
    <w:rsid w:val="00A521E1"/>
    <w:rsid w:val="00A740A4"/>
    <w:rsid w:val="00A86956"/>
    <w:rsid w:val="00AF1140"/>
    <w:rsid w:val="00B259AA"/>
    <w:rsid w:val="00B41769"/>
    <w:rsid w:val="00B60AC8"/>
    <w:rsid w:val="00B80185"/>
    <w:rsid w:val="00BA42AA"/>
    <w:rsid w:val="00BD3594"/>
    <w:rsid w:val="00BF0193"/>
    <w:rsid w:val="00C005C2"/>
    <w:rsid w:val="00C16FBD"/>
    <w:rsid w:val="00C87ECA"/>
    <w:rsid w:val="00D05ACF"/>
    <w:rsid w:val="00D32BE2"/>
    <w:rsid w:val="00D3431F"/>
    <w:rsid w:val="00E10BFE"/>
    <w:rsid w:val="00E16FBD"/>
    <w:rsid w:val="00E21CCD"/>
    <w:rsid w:val="00E34F88"/>
    <w:rsid w:val="00EA3E6A"/>
    <w:rsid w:val="00EE52DD"/>
    <w:rsid w:val="00EF3780"/>
    <w:rsid w:val="00F43964"/>
    <w:rsid w:val="00F64C44"/>
    <w:rsid w:val="00FC3FFD"/>
    <w:rsid w:val="00FC6EBE"/>
    <w:rsid w:val="00FC6FF8"/>
    <w:rsid w:val="00FC7231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0A2FE5F-D4E5-4FBD-8C36-B1470FB4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19</cp:revision>
  <cp:lastPrinted>2019-05-30T01:35:00Z</cp:lastPrinted>
  <dcterms:created xsi:type="dcterms:W3CDTF">2022-07-08T03:44:00Z</dcterms:created>
  <dcterms:modified xsi:type="dcterms:W3CDTF">2024-05-07T08:30:00Z</dcterms:modified>
</cp:coreProperties>
</file>