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BD" w:rsidRDefault="004578A7" w:rsidP="004578A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517C0D">
        <w:rPr>
          <w:rFonts w:hint="eastAsia"/>
          <w:sz w:val="24"/>
        </w:rPr>
        <w:t>第</w:t>
      </w:r>
      <w:r w:rsidR="00517C0D">
        <w:rPr>
          <w:rFonts w:hint="eastAsia"/>
          <w:sz w:val="24"/>
        </w:rPr>
        <w:t>6</w:t>
      </w:r>
      <w:r w:rsidR="00517C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733BD" w:rsidRPr="004733BD" w:rsidRDefault="004733BD" w:rsidP="004733BD">
      <w:pPr>
        <w:rPr>
          <w:sz w:val="24"/>
        </w:rPr>
      </w:pPr>
    </w:p>
    <w:p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管理者及び担当者の業務実績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:rsidR="009E6A9F" w:rsidRDefault="009E6A9F" w:rsidP="009E6A9F"/>
        </w:tc>
        <w:tc>
          <w:tcPr>
            <w:tcW w:w="1440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:rsidR="009E6A9F" w:rsidRDefault="009E6A9F" w:rsidP="009E6A9F"/>
        </w:tc>
      </w:tr>
      <w:tr w:rsidR="009E6A9F" w:rsidTr="006311C0">
        <w:trPr>
          <w:trHeight w:val="717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6311C0">
        <w:trPr>
          <w:trHeight w:val="1949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C4507E">
        <w:trPr>
          <w:trHeight w:val="928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9E6A9F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</w:tbl>
    <w:p w:rsidR="009E6A9F" w:rsidRDefault="009E6A9F" w:rsidP="009E6A9F"/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担当者①</w:t>
            </w:r>
          </w:p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:rsidR="009E6A9F" w:rsidRDefault="009E6A9F" w:rsidP="009E6A9F"/>
        </w:tc>
        <w:tc>
          <w:tcPr>
            <w:tcW w:w="1429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:rsidR="009E6A9F" w:rsidRDefault="009E6A9F" w:rsidP="009E6A9F"/>
        </w:tc>
      </w:tr>
      <w:tr w:rsidR="009E6A9F" w:rsidTr="00517C0D">
        <w:trPr>
          <w:trHeight w:val="717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517C0D">
        <w:trPr>
          <w:trHeight w:val="1949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rPr>
          <w:trHeight w:val="900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</w:tbl>
    <w:p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:rsidR="004733BD" w:rsidRP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>
        <w:rPr>
          <w:rFonts w:hint="eastAsia"/>
        </w:rPr>
        <w:t>※参画した主要業務の概要は</w:t>
      </w:r>
      <w:r w:rsidR="002159CD">
        <w:rPr>
          <w:rFonts w:hint="eastAsia"/>
        </w:rPr>
        <w:t>電子契約サービス提供</w:t>
      </w:r>
      <w:r w:rsidR="00310C6D" w:rsidRPr="00310C6D">
        <w:rPr>
          <w:rFonts w:hint="eastAsia"/>
        </w:rPr>
        <w:t>業務</w:t>
      </w:r>
      <w:r>
        <w:rPr>
          <w:rFonts w:hint="eastAsia"/>
        </w:rPr>
        <w:t>についての導入実績を記入して下さい。</w:t>
      </w:r>
    </w:p>
    <w:p w:rsidR="004733BD" w:rsidRDefault="004733B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p w:rsidR="004733BD" w:rsidRDefault="004733BD" w:rsidP="004733BD">
      <w:pPr>
        <w:rPr>
          <w:sz w:val="24"/>
        </w:rPr>
      </w:pPr>
      <w:r w:rsidRPr="00325FDA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６</w:t>
      </w:r>
    </w:p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:rsidR="009E6A9F" w:rsidRDefault="009E6A9F" w:rsidP="009E6A9F"/>
        </w:tc>
        <w:tc>
          <w:tcPr>
            <w:tcW w:w="1440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:rsidR="009E6A9F" w:rsidRDefault="009E6A9F" w:rsidP="009E6A9F"/>
        </w:tc>
      </w:tr>
      <w:tr w:rsidR="009E6A9F" w:rsidTr="006311C0">
        <w:trPr>
          <w:trHeight w:val="717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6311C0">
        <w:trPr>
          <w:trHeight w:val="1949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rPr>
          <w:trHeight w:val="900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</w:tbl>
    <w:p w:rsidR="009E6A9F" w:rsidRDefault="009E6A9F" w:rsidP="009E6A9F"/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:rsidR="009E6A9F" w:rsidRDefault="009E6A9F" w:rsidP="009E6A9F"/>
        </w:tc>
        <w:tc>
          <w:tcPr>
            <w:tcW w:w="1429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:rsidR="009E6A9F" w:rsidRDefault="009E6A9F" w:rsidP="009E6A9F"/>
        </w:tc>
      </w:tr>
      <w:tr w:rsidR="009E6A9F" w:rsidTr="00517C0D">
        <w:trPr>
          <w:trHeight w:val="717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517C0D">
        <w:trPr>
          <w:trHeight w:val="1949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rPr>
          <w:trHeight w:val="900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</w:tbl>
    <w:p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:rsidR="001F440B" w:rsidRPr="00517C0D" w:rsidRDefault="001F440B" w:rsidP="001F440B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>
        <w:rPr>
          <w:rFonts w:hint="eastAsia"/>
        </w:rPr>
        <w:t>※参画した主要業務の概要は</w:t>
      </w:r>
      <w:r w:rsidR="002159CD">
        <w:rPr>
          <w:rFonts w:hint="eastAsia"/>
        </w:rPr>
        <w:t>電子契約サービス提供</w:t>
      </w:r>
      <w:r w:rsidR="002159CD" w:rsidRPr="00310C6D">
        <w:rPr>
          <w:rFonts w:hint="eastAsia"/>
        </w:rPr>
        <w:t>業務</w:t>
      </w:r>
      <w:r>
        <w:rPr>
          <w:rFonts w:hint="eastAsia"/>
        </w:rPr>
        <w:t>についての導入実績を記入して下さい。</w:t>
      </w:r>
    </w:p>
    <w:p w:rsidR="009E6A9F" w:rsidRPr="001F440B" w:rsidRDefault="009E6A9F" w:rsidP="009E6A9F"/>
    <w:p w:rsidR="009E6A9F" w:rsidRPr="009C672A" w:rsidRDefault="009E6A9F" w:rsidP="004733BD">
      <w:pPr>
        <w:ind w:firstLineChars="1100" w:firstLine="2200"/>
      </w:pPr>
      <w:r>
        <w:rPr>
          <w:rFonts w:hint="eastAsia"/>
        </w:rPr>
        <w:t>※担当技術者を</w:t>
      </w:r>
      <w:r>
        <w:rPr>
          <w:rFonts w:hint="eastAsia"/>
        </w:rPr>
        <w:t>4</w:t>
      </w:r>
      <w:r>
        <w:rPr>
          <w:rFonts w:hint="eastAsia"/>
        </w:rPr>
        <w:t>名以上記載する場合はこの表をコピーして使用して下さい。</w:t>
      </w:r>
    </w:p>
    <w:p w:rsidR="00FD4781" w:rsidRPr="00FD4781" w:rsidRDefault="00FD4781" w:rsidP="00FD478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</w:p>
    <w:sectPr w:rsidR="00FD4781" w:rsidRPr="00FD4781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4F" w:rsidRDefault="00DF0E4F" w:rsidP="00302FF1">
      <w:pPr>
        <w:spacing w:line="240" w:lineRule="auto"/>
      </w:pPr>
      <w:r>
        <w:separator/>
      </w:r>
    </w:p>
  </w:endnote>
  <w:endnote w:type="continuationSeparator" w:id="0">
    <w:p w:rsidR="00DF0E4F" w:rsidRDefault="00DF0E4F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4F" w:rsidRDefault="00DF0E4F" w:rsidP="00302FF1">
      <w:pPr>
        <w:spacing w:line="240" w:lineRule="auto"/>
      </w:pPr>
      <w:r>
        <w:separator/>
      </w:r>
    </w:p>
  </w:footnote>
  <w:footnote w:type="continuationSeparator" w:id="0">
    <w:p w:rsidR="00DF0E4F" w:rsidRDefault="00DF0E4F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0B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9CD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C6D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8A7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A6ECE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C0D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548F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0E4F"/>
    <w:rsid w:val="00DF1664"/>
    <w:rsid w:val="00DF1D39"/>
    <w:rsid w:val="00DF3023"/>
    <w:rsid w:val="00DF39D3"/>
    <w:rsid w:val="00DF4347"/>
    <w:rsid w:val="00DF4944"/>
    <w:rsid w:val="00DF5201"/>
    <w:rsid w:val="00DF574D"/>
    <w:rsid w:val="00DF5DF7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97BAF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47D3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4C39-7601-4BA5-B990-2BB9BD41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33</cp:revision>
  <cp:lastPrinted>2019-05-13T02:20:00Z</cp:lastPrinted>
  <dcterms:created xsi:type="dcterms:W3CDTF">2019-04-25T06:33:00Z</dcterms:created>
  <dcterms:modified xsi:type="dcterms:W3CDTF">2022-02-03T07:45:00Z</dcterms:modified>
</cp:coreProperties>
</file>