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92" w:rsidRPr="006771F9" w:rsidRDefault="000F56F1">
      <w:pPr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応募前における地域住民等への説明（記録）</w:t>
      </w:r>
    </w:p>
    <w:tbl>
      <w:tblPr>
        <w:tblW w:w="9494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98"/>
        <w:gridCol w:w="6596"/>
      </w:tblGrid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0F56F1" w:rsidRPr="006771F9" w:rsidRDefault="000F56F1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説明（説明会）実施年月日</w:t>
            </w:r>
          </w:p>
        </w:tc>
        <w:tc>
          <w:tcPr>
            <w:tcW w:w="6596" w:type="dxa"/>
          </w:tcPr>
          <w:p w:rsidR="000F56F1" w:rsidRPr="006771F9" w:rsidRDefault="000F56F1" w:rsidP="00FC09D8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C09D8">
              <w:rPr>
                <w:rFonts w:ascii="ＭＳ ゴシック" w:eastAsia="ＭＳ ゴシック" w:hAnsi="ＭＳ ゴシック" w:hint="eastAsia"/>
              </w:rPr>
              <w:t xml:space="preserve">　年　　月　　</w:t>
            </w:r>
            <w:r w:rsidRPr="006771F9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0F56F1" w:rsidRPr="006771F9" w:rsidRDefault="000F56F1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説明者（担当者）</w:t>
            </w:r>
          </w:p>
        </w:tc>
        <w:tc>
          <w:tcPr>
            <w:tcW w:w="6596" w:type="dxa"/>
          </w:tcPr>
          <w:p w:rsidR="000F56F1" w:rsidRPr="006771F9" w:rsidRDefault="000F56F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1023A3" w:rsidRPr="006771F9" w:rsidRDefault="000F56F1" w:rsidP="000F285B">
            <w:pPr>
              <w:jc w:val="center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6596" w:type="dxa"/>
          </w:tcPr>
          <w:p w:rsidR="001023A3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建物の位置と高さ（</w:t>
            </w:r>
            <w:r w:rsidR="001023A3" w:rsidRPr="006771F9">
              <w:rPr>
                <w:rFonts w:ascii="ＭＳ ゴシック" w:eastAsia="ＭＳ ゴシック" w:hAnsi="ＭＳ ゴシック" w:hint="eastAsia"/>
              </w:rPr>
              <w:t>日照）</w:t>
            </w:r>
          </w:p>
          <w:p w:rsidR="000F56F1" w:rsidRPr="00AF1543" w:rsidRDefault="000F56F1" w:rsidP="00AF154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AF1543">
              <w:rPr>
                <w:rFonts w:ascii="ＭＳ ゴシック" w:eastAsia="ＭＳ ゴシック" w:hAnsi="ＭＳ ゴシック" w:hint="eastAsia"/>
              </w:rPr>
              <w:t>出入口の位置</w:t>
            </w:r>
          </w:p>
          <w:p w:rsidR="001023A3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 xml:space="preserve">換気扇の位置と向き　</w:t>
            </w:r>
          </w:p>
          <w:p w:rsidR="000F56F1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窓等の位置と大きさ</w:t>
            </w:r>
            <w:r w:rsidR="001023A3" w:rsidRPr="006771F9">
              <w:rPr>
                <w:rFonts w:ascii="ＭＳ ゴシック" w:eastAsia="ＭＳ ゴシック" w:hAnsi="ＭＳ ゴシック" w:hint="eastAsia"/>
              </w:rPr>
              <w:t>（高さ）</w:t>
            </w:r>
          </w:p>
          <w:p w:rsidR="001023A3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植栽樹木等の管理</w:t>
            </w:r>
          </w:p>
          <w:p w:rsidR="000F56F1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防音対策</w:t>
            </w:r>
          </w:p>
          <w:p w:rsidR="001023A3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保護者や園児の安全な動線の確保と交通安全対策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工事車両の搬出入経路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工事騒音や振動</w:t>
            </w:r>
            <w:bookmarkStart w:id="0" w:name="_GoBack"/>
            <w:bookmarkEnd w:id="0"/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地域住民等より要望のある事項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0F56F1" w:rsidRPr="006771F9" w:rsidTr="000F285B">
        <w:trPr>
          <w:trHeight w:val="285"/>
        </w:trPr>
        <w:tc>
          <w:tcPr>
            <w:tcW w:w="2898" w:type="dxa"/>
            <w:vAlign w:val="center"/>
          </w:tcPr>
          <w:p w:rsidR="000F56F1" w:rsidRPr="006771F9" w:rsidRDefault="001023A3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説明を実施した範囲</w:t>
            </w:r>
          </w:p>
        </w:tc>
        <w:tc>
          <w:tcPr>
            <w:tcW w:w="6596" w:type="dxa"/>
          </w:tcPr>
          <w:p w:rsidR="000F56F1" w:rsidRPr="006771F9" w:rsidRDefault="008578BE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別添（地図等）参照</w:t>
            </w:r>
          </w:p>
        </w:tc>
      </w:tr>
      <w:tr w:rsidR="000F56F1" w:rsidRPr="006771F9" w:rsidTr="00D2569C">
        <w:trPr>
          <w:trHeight w:val="6877"/>
        </w:trPr>
        <w:tc>
          <w:tcPr>
            <w:tcW w:w="9494" w:type="dxa"/>
            <w:gridSpan w:val="2"/>
          </w:tcPr>
          <w:p w:rsidR="00F92AAD" w:rsidRPr="006771F9" w:rsidRDefault="00F92AAD" w:rsidP="00AF1543">
            <w:pPr>
              <w:tabs>
                <w:tab w:val="left" w:pos="2796"/>
              </w:tabs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①意見内容</w:t>
            </w:r>
            <w:r w:rsidR="00AF1543">
              <w:rPr>
                <w:rFonts w:ascii="ＭＳ ゴシック" w:eastAsia="ＭＳ ゴシック" w:hAnsi="ＭＳ ゴシック"/>
              </w:rPr>
              <w:tab/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D2569C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②課題</w:t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③対策（解決方法）</w:t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Default="00D2569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④不在宅への対応</w:t>
            </w:r>
          </w:p>
          <w:p w:rsidR="00D2569C" w:rsidRDefault="00D2569C">
            <w:pPr>
              <w:rPr>
                <w:rFonts w:ascii="ＭＳ ゴシック" w:eastAsia="ＭＳ ゴシック" w:hAnsi="ＭＳ ゴシック"/>
              </w:rPr>
            </w:pPr>
          </w:p>
          <w:p w:rsidR="00D2569C" w:rsidRDefault="00D2569C">
            <w:pPr>
              <w:rPr>
                <w:rFonts w:ascii="ＭＳ ゴシック" w:eastAsia="ＭＳ ゴシック" w:hAnsi="ＭＳ ゴシック"/>
              </w:rPr>
            </w:pPr>
          </w:p>
          <w:p w:rsidR="00D2569C" w:rsidRPr="006771F9" w:rsidRDefault="00D2569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F56F1" w:rsidRPr="006771F9" w:rsidRDefault="00D82C9A" w:rsidP="008578BE">
      <w:pPr>
        <w:ind w:left="210" w:hangingChars="100" w:hanging="210"/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※説明の内容（記録）については、具体的に</w:t>
      </w:r>
      <w:r w:rsidR="008578BE" w:rsidRPr="006771F9">
        <w:rPr>
          <w:rFonts w:ascii="ＭＳ ゴシック" w:eastAsia="ＭＳ ゴシック" w:hAnsi="ＭＳ ゴシック" w:hint="eastAsia"/>
        </w:rPr>
        <w:t>記載してください。また、説明（説明会）用の資料がある場合は、添付してください。</w:t>
      </w:r>
    </w:p>
    <w:p w:rsidR="008578BE" w:rsidRPr="006771F9" w:rsidRDefault="008578BE">
      <w:pPr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※説明を実施した範囲については、地図等を添付してください。</w:t>
      </w:r>
    </w:p>
    <w:sectPr w:rsidR="008578BE" w:rsidRPr="006771F9" w:rsidSect="000F56F1">
      <w:headerReference w:type="default" r:id="rId7"/>
      <w:pgSz w:w="11906" w:h="16838"/>
      <w:pgMar w:top="1588" w:right="1247" w:bottom="158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AAD" w:rsidRDefault="00F92AAD" w:rsidP="00F92AAD">
      <w:r>
        <w:separator/>
      </w:r>
    </w:p>
  </w:endnote>
  <w:endnote w:type="continuationSeparator" w:id="0">
    <w:p w:rsidR="00F92AAD" w:rsidRDefault="00F92AAD" w:rsidP="00F9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AAD" w:rsidRDefault="00F92AAD" w:rsidP="00F92AAD">
      <w:r>
        <w:separator/>
      </w:r>
    </w:p>
  </w:footnote>
  <w:footnote w:type="continuationSeparator" w:id="0">
    <w:p w:rsidR="00F92AAD" w:rsidRDefault="00F92AAD" w:rsidP="00F92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56B" w:rsidRPr="006771F9" w:rsidRDefault="0008356B" w:rsidP="00FB6472">
    <w:pPr>
      <w:pStyle w:val="a6"/>
      <w:jc w:val="right"/>
      <w:rPr>
        <w:rFonts w:ascii="ＭＳ ゴシック" w:eastAsia="ＭＳ ゴシック" w:hAnsi="ＭＳ ゴシック"/>
      </w:rPr>
    </w:pPr>
    <w:r w:rsidRPr="006771F9">
      <w:rPr>
        <w:rFonts w:ascii="ＭＳ ゴシック" w:eastAsia="ＭＳ ゴシック" w:hAnsi="ＭＳ ゴシック" w:hint="eastAsia"/>
      </w:rPr>
      <w:t>様式</w:t>
    </w:r>
    <w:r w:rsidR="008B5126">
      <w:rPr>
        <w:rFonts w:ascii="ＭＳ ゴシック" w:eastAsia="ＭＳ ゴシック" w:hAnsi="ＭＳ ゴシック" w:hint="eastAsia"/>
      </w:rPr>
      <w:t>１２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029CE"/>
    <w:multiLevelType w:val="hybridMultilevel"/>
    <w:tmpl w:val="4898715C"/>
    <w:lvl w:ilvl="0" w:tplc="D8D87A74">
      <w:start w:val="4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F1"/>
    <w:rsid w:val="0008356B"/>
    <w:rsid w:val="000C2ECD"/>
    <w:rsid w:val="000F285B"/>
    <w:rsid w:val="000F56F1"/>
    <w:rsid w:val="001023A3"/>
    <w:rsid w:val="00155A92"/>
    <w:rsid w:val="006771F9"/>
    <w:rsid w:val="008578BE"/>
    <w:rsid w:val="008B5126"/>
    <w:rsid w:val="0096699E"/>
    <w:rsid w:val="00AF1543"/>
    <w:rsid w:val="00D236D1"/>
    <w:rsid w:val="00D2569C"/>
    <w:rsid w:val="00D82C9A"/>
    <w:rsid w:val="00E354E4"/>
    <w:rsid w:val="00F72DF8"/>
    <w:rsid w:val="00F92AAD"/>
    <w:rsid w:val="00FB6472"/>
    <w:rsid w:val="00FC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D74627DA-9CE2-408F-8FDC-2B0930B3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6F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F28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F285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2A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AAD"/>
  </w:style>
  <w:style w:type="paragraph" w:styleId="a8">
    <w:name w:val="footer"/>
    <w:basedOn w:val="a"/>
    <w:link w:val="a9"/>
    <w:uiPriority w:val="99"/>
    <w:unhideWhenUsed/>
    <w:rsid w:val="00F92A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W012149</dc:creator>
  <cp:lastModifiedBy>豊中市</cp:lastModifiedBy>
  <cp:revision>5</cp:revision>
  <cp:lastPrinted>2024-05-02T07:08:00Z</cp:lastPrinted>
  <dcterms:created xsi:type="dcterms:W3CDTF">2023-04-24T05:07:00Z</dcterms:created>
  <dcterms:modified xsi:type="dcterms:W3CDTF">2024-05-02T08:35:00Z</dcterms:modified>
</cp:coreProperties>
</file>